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D2B5E" w14:textId="5E334AD4" w:rsidR="00370EEF" w:rsidRDefault="005B3E7F" w:rsidP="005B3E7F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CITY OF SANDERSVILLE</w:t>
      </w:r>
    </w:p>
    <w:p w14:paraId="70CA9B74" w14:textId="6001966C" w:rsidR="005B3E7F" w:rsidRDefault="005B3E7F" w:rsidP="0074707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APPLICATION FOR A NON-PROFIT FOOD SERVICE PERMIT</w:t>
      </w:r>
    </w:p>
    <w:p w14:paraId="37F48D5E" w14:textId="62D9CE04" w:rsidR="0088280D" w:rsidRPr="0088280D" w:rsidRDefault="0088280D" w:rsidP="0074707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(Application must be received 15 days prior to event)</w:t>
      </w:r>
    </w:p>
    <w:p w14:paraId="369807DE" w14:textId="3ADD0B87" w:rsidR="005B3E7F" w:rsidRDefault="005B3E7F" w:rsidP="005B3E7F">
      <w:pPr>
        <w:rPr>
          <w:rFonts w:ascii="Arial" w:hAnsi="Arial" w:cs="Arial"/>
          <w:b/>
          <w:bCs/>
          <w:sz w:val="24"/>
          <w:szCs w:val="24"/>
        </w:rPr>
      </w:pPr>
    </w:p>
    <w:p w14:paraId="4D100588" w14:textId="49308D3D" w:rsidR="005B3E7F" w:rsidRDefault="005B3E7F" w:rsidP="00C339EE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Name of non-profit event (fair, festival, fund-raiser, </w:t>
      </w:r>
      <w:proofErr w:type="spellStart"/>
      <w:proofErr w:type="gramStart"/>
      <w:r>
        <w:rPr>
          <w:rFonts w:ascii="Arial" w:hAnsi="Arial" w:cs="Arial"/>
        </w:rPr>
        <w:t>ect</w:t>
      </w:r>
      <w:proofErr w:type="spellEnd"/>
      <w:proofErr w:type="gramEnd"/>
      <w:r>
        <w:rPr>
          <w:rFonts w:ascii="Arial" w:hAnsi="Arial" w:cs="Arial"/>
        </w:rPr>
        <w:t>.) ____________________________</w:t>
      </w:r>
    </w:p>
    <w:p w14:paraId="66A73174" w14:textId="17A889CB" w:rsidR="005B3E7F" w:rsidRDefault="005B3E7F" w:rsidP="00C339EE">
      <w:pPr>
        <w:pStyle w:val="ListParagraph"/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14:paraId="0B708159" w14:textId="761EE4C8" w:rsidR="00C339EE" w:rsidRDefault="005B3E7F" w:rsidP="005B3E7F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C339EE">
        <w:rPr>
          <w:rFonts w:ascii="Arial" w:hAnsi="Arial" w:cs="Arial"/>
        </w:rPr>
        <w:t>Location of this non-profit event: _______________________________________________</w:t>
      </w:r>
    </w:p>
    <w:p w14:paraId="1A3BC85E" w14:textId="77777777" w:rsidR="00C339EE" w:rsidRDefault="00C339EE" w:rsidP="00C339EE">
      <w:pPr>
        <w:pStyle w:val="ListParagraph"/>
        <w:ind w:left="360"/>
        <w:rPr>
          <w:rFonts w:ascii="Arial" w:hAnsi="Arial" w:cs="Arial"/>
        </w:rPr>
      </w:pPr>
    </w:p>
    <w:p w14:paraId="50CAF01C" w14:textId="631BB99F" w:rsidR="005B3E7F" w:rsidRDefault="005B3E7F" w:rsidP="005B3E7F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C339EE">
        <w:rPr>
          <w:rFonts w:ascii="Arial" w:hAnsi="Arial" w:cs="Arial"/>
        </w:rPr>
        <w:t xml:space="preserve">Name of food </w:t>
      </w:r>
      <w:r w:rsidR="00CA42B1" w:rsidRPr="00C339EE">
        <w:rPr>
          <w:rFonts w:ascii="Arial" w:hAnsi="Arial" w:cs="Arial"/>
        </w:rPr>
        <w:t>service business: _______________________________________________</w:t>
      </w:r>
    </w:p>
    <w:p w14:paraId="3CCDCDF5" w14:textId="77777777" w:rsidR="00C339EE" w:rsidRPr="00C339EE" w:rsidRDefault="00C339EE" w:rsidP="00C339EE">
      <w:pPr>
        <w:pStyle w:val="ListParagraph"/>
        <w:rPr>
          <w:rFonts w:ascii="Arial" w:hAnsi="Arial" w:cs="Arial"/>
        </w:rPr>
      </w:pPr>
    </w:p>
    <w:p w14:paraId="0760AEF3" w14:textId="02826D6F" w:rsidR="00CA42B1" w:rsidRDefault="00CA42B1" w:rsidP="005B3E7F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Owner: ___________________________________________________________________</w:t>
      </w:r>
    </w:p>
    <w:p w14:paraId="60ACE00A" w14:textId="77777777" w:rsidR="00C339EE" w:rsidRDefault="00C339EE" w:rsidP="00C339EE">
      <w:pPr>
        <w:pStyle w:val="ListParagraph"/>
        <w:ind w:left="360"/>
        <w:rPr>
          <w:rFonts w:ascii="Arial" w:hAnsi="Arial" w:cs="Arial"/>
        </w:rPr>
      </w:pPr>
    </w:p>
    <w:p w14:paraId="6F451FAA" w14:textId="6BD6168C" w:rsidR="00CA42B1" w:rsidRDefault="00CA42B1" w:rsidP="005B3E7F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Operator: _________________________________________________________________</w:t>
      </w:r>
    </w:p>
    <w:p w14:paraId="2512CBBB" w14:textId="77777777" w:rsidR="00C339EE" w:rsidRPr="00C339EE" w:rsidRDefault="00C339EE" w:rsidP="00C339EE">
      <w:pPr>
        <w:pStyle w:val="ListParagraph"/>
        <w:rPr>
          <w:rFonts w:ascii="Arial" w:hAnsi="Arial" w:cs="Arial"/>
        </w:rPr>
      </w:pPr>
    </w:p>
    <w:p w14:paraId="19212BB6" w14:textId="45FEC67D" w:rsidR="00CA42B1" w:rsidRDefault="00CA42B1" w:rsidP="005B3E7F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Address of Owner: __________________________________________________________</w:t>
      </w:r>
    </w:p>
    <w:p w14:paraId="6DE7B448" w14:textId="77777777" w:rsidR="00C339EE" w:rsidRPr="00C339EE" w:rsidRDefault="00C339EE" w:rsidP="00C339EE">
      <w:pPr>
        <w:pStyle w:val="ListParagraph"/>
        <w:rPr>
          <w:rFonts w:ascii="Arial" w:hAnsi="Arial" w:cs="Arial"/>
        </w:rPr>
      </w:pPr>
    </w:p>
    <w:p w14:paraId="31BA3CDE" w14:textId="7250A461" w:rsidR="00CA42B1" w:rsidRDefault="00CA42B1" w:rsidP="005B3E7F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Telephone number of Operator: _______________________________________________</w:t>
      </w:r>
    </w:p>
    <w:p w14:paraId="2F60BAAA" w14:textId="77777777" w:rsidR="00C339EE" w:rsidRPr="00C339EE" w:rsidRDefault="00C339EE" w:rsidP="00C339EE">
      <w:pPr>
        <w:pStyle w:val="ListParagraph"/>
        <w:rPr>
          <w:rFonts w:ascii="Arial" w:hAnsi="Arial" w:cs="Arial"/>
        </w:rPr>
      </w:pPr>
    </w:p>
    <w:p w14:paraId="5C735262" w14:textId="6E30D99E" w:rsidR="00CA42B1" w:rsidRDefault="00CA42B1" w:rsidP="005B3E7F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Date Operation to Begin: _____/_____/_____  Date Operation to End: _____/_____/______</w:t>
      </w:r>
    </w:p>
    <w:p w14:paraId="625E3A97" w14:textId="77777777" w:rsidR="00C339EE" w:rsidRPr="00C339EE" w:rsidRDefault="00C339EE" w:rsidP="00C339EE">
      <w:pPr>
        <w:pStyle w:val="ListParagraph"/>
        <w:rPr>
          <w:rFonts w:ascii="Arial" w:hAnsi="Arial" w:cs="Arial"/>
        </w:rPr>
      </w:pPr>
    </w:p>
    <w:p w14:paraId="53D5EBF4" w14:textId="20D7672C" w:rsidR="00CA42B1" w:rsidRDefault="00CA42B1" w:rsidP="00C339EE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Foods to be server: _________________________________________________________</w:t>
      </w:r>
    </w:p>
    <w:p w14:paraId="2738F7F4" w14:textId="7F9DFF53" w:rsidR="00CA42B1" w:rsidRDefault="00CA42B1" w:rsidP="00C339EE">
      <w:pPr>
        <w:pStyle w:val="ListParagraph"/>
        <w:spacing w:after="0"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</w:p>
    <w:p w14:paraId="35F11EE8" w14:textId="77777777" w:rsidR="00CA42B1" w:rsidRDefault="00CA42B1" w:rsidP="00C339EE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(All condiments &amp; single service items such as knives, forks, spoons, straws, etc., must be   </w:t>
      </w:r>
    </w:p>
    <w:p w14:paraId="6B590D35" w14:textId="4FF71BD1" w:rsidR="00CA42B1" w:rsidRDefault="00CA42B1" w:rsidP="00C339EE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individually</w:t>
      </w:r>
      <w:proofErr w:type="gramEnd"/>
      <w:r>
        <w:rPr>
          <w:rFonts w:ascii="Arial" w:hAnsi="Arial" w:cs="Arial"/>
        </w:rPr>
        <w:t xml:space="preserve"> commercially wrapped.)</w:t>
      </w:r>
    </w:p>
    <w:p w14:paraId="55F312BE" w14:textId="77777777" w:rsidR="00C339EE" w:rsidRDefault="00C339EE" w:rsidP="00C339EE">
      <w:pPr>
        <w:pStyle w:val="ListParagraph"/>
        <w:spacing w:after="0"/>
        <w:ind w:left="360"/>
        <w:rPr>
          <w:rFonts w:ascii="Arial" w:hAnsi="Arial" w:cs="Arial"/>
        </w:rPr>
      </w:pPr>
    </w:p>
    <w:p w14:paraId="293EA73D" w14:textId="33F32230" w:rsidR="00CA42B1" w:rsidRDefault="00CA42B1" w:rsidP="00CA42B1">
      <w:pPr>
        <w:rPr>
          <w:rFonts w:ascii="Arial" w:hAnsi="Arial" w:cs="Arial"/>
        </w:rPr>
      </w:pPr>
      <w:r>
        <w:rPr>
          <w:rFonts w:ascii="Arial" w:hAnsi="Arial" w:cs="Arial"/>
        </w:rPr>
        <w:t>10. From where will foods be obtained? ____________________________________________</w:t>
      </w:r>
    </w:p>
    <w:p w14:paraId="11735FBC" w14:textId="17BD47A7" w:rsidR="00CA42B1" w:rsidRDefault="00CA42B1" w:rsidP="00CA42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_________________________________________________________________________</w:t>
      </w:r>
    </w:p>
    <w:p w14:paraId="56C58250" w14:textId="77777777" w:rsidR="00C339EE" w:rsidRDefault="00CA42B1" w:rsidP="00CA42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 What type of over-head protection will be used for cook and serve area (minimum is a </w:t>
      </w:r>
      <w:r w:rsidR="00C339EE">
        <w:rPr>
          <w:rFonts w:ascii="Arial" w:hAnsi="Arial" w:cs="Arial"/>
        </w:rPr>
        <w:t xml:space="preserve"> </w:t>
      </w:r>
    </w:p>
    <w:p w14:paraId="572E035D" w14:textId="1A1F90DC" w:rsidR="00CA42B1" w:rsidRDefault="00C339EE" w:rsidP="00CA42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CA42B1">
        <w:rPr>
          <w:rFonts w:ascii="Arial" w:hAnsi="Arial" w:cs="Arial"/>
        </w:rPr>
        <w:t>tent</w:t>
      </w:r>
      <w:proofErr w:type="gramEnd"/>
      <w:r w:rsidR="00CA42B1">
        <w:rPr>
          <w:rFonts w:ascii="Arial" w:hAnsi="Arial" w:cs="Arial"/>
        </w:rPr>
        <w:t>)?__________________________________________________________</w:t>
      </w:r>
      <w:r>
        <w:rPr>
          <w:rFonts w:ascii="Arial" w:hAnsi="Arial" w:cs="Arial"/>
        </w:rPr>
        <w:t>__________</w:t>
      </w:r>
    </w:p>
    <w:p w14:paraId="27F61408" w14:textId="6ACF5447" w:rsidR="00CA42B1" w:rsidRDefault="00CA42B1" w:rsidP="00CA42B1">
      <w:pPr>
        <w:rPr>
          <w:rFonts w:ascii="Arial" w:hAnsi="Arial" w:cs="Arial"/>
        </w:rPr>
      </w:pPr>
      <w:r>
        <w:rPr>
          <w:rFonts w:ascii="Arial" w:hAnsi="Arial" w:cs="Arial"/>
        </w:rPr>
        <w:t>12. How will foods be transported to the cook/serve area</w:t>
      </w:r>
      <w:proofErr w:type="gramStart"/>
      <w:r>
        <w:rPr>
          <w:rFonts w:ascii="Arial" w:hAnsi="Arial" w:cs="Arial"/>
        </w:rPr>
        <w:t>?_</w:t>
      </w:r>
      <w:proofErr w:type="gramEnd"/>
      <w:r>
        <w:rPr>
          <w:rFonts w:ascii="Arial" w:hAnsi="Arial" w:cs="Arial"/>
        </w:rPr>
        <w:t>_____________________________</w:t>
      </w:r>
    </w:p>
    <w:p w14:paraId="2EE12A65" w14:textId="5CFC9D6E" w:rsidR="00CA42B1" w:rsidRDefault="00CA42B1" w:rsidP="00CA42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_________________________________________________________________________</w:t>
      </w:r>
    </w:p>
    <w:p w14:paraId="6230695D" w14:textId="15E8C477" w:rsidR="00CA42B1" w:rsidRDefault="00CA42B1" w:rsidP="00CA42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 How will food(s) be kept at </w:t>
      </w:r>
      <w:r w:rsidR="005D2CB0">
        <w:rPr>
          <w:rFonts w:ascii="Arial" w:hAnsi="Arial" w:cs="Arial"/>
        </w:rPr>
        <w:t>41</w:t>
      </w:r>
      <w:r>
        <w:rPr>
          <w:rFonts w:ascii="Arial" w:hAnsi="Arial" w:cs="Arial"/>
        </w:rPr>
        <w:t>ºF or below until cooked and served</w:t>
      </w:r>
      <w:proofErr w:type="gramStart"/>
      <w:r>
        <w:rPr>
          <w:rFonts w:ascii="Arial" w:hAnsi="Arial" w:cs="Arial"/>
        </w:rPr>
        <w:t>?_</w:t>
      </w:r>
      <w:proofErr w:type="gramEnd"/>
      <w:r>
        <w:rPr>
          <w:rFonts w:ascii="Arial" w:hAnsi="Arial" w:cs="Arial"/>
        </w:rPr>
        <w:t>___________________</w:t>
      </w:r>
    </w:p>
    <w:p w14:paraId="336DD5AD" w14:textId="0CA7CB0C" w:rsidR="00CA42B1" w:rsidRDefault="00CA42B1" w:rsidP="00CA42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_________________________________________________________________________</w:t>
      </w:r>
    </w:p>
    <w:p w14:paraId="1C254788" w14:textId="2EB1CE58" w:rsidR="00CA42B1" w:rsidRDefault="00CA42B1" w:rsidP="00CA42B1">
      <w:pPr>
        <w:rPr>
          <w:rFonts w:ascii="Arial" w:hAnsi="Arial" w:cs="Arial"/>
        </w:rPr>
      </w:pPr>
      <w:r>
        <w:rPr>
          <w:rFonts w:ascii="Arial" w:hAnsi="Arial" w:cs="Arial"/>
        </w:rPr>
        <w:t>14. How will foods(s) be kept at 1</w:t>
      </w:r>
      <w:r w:rsidR="005D2CB0">
        <w:rPr>
          <w:rFonts w:ascii="Arial" w:hAnsi="Arial" w:cs="Arial"/>
        </w:rPr>
        <w:t>35</w:t>
      </w:r>
      <w:r>
        <w:rPr>
          <w:rFonts w:ascii="Arial" w:hAnsi="Arial" w:cs="Arial"/>
        </w:rPr>
        <w:t>ºF or above after cooking and until served</w:t>
      </w:r>
      <w:proofErr w:type="gramStart"/>
      <w:r>
        <w:rPr>
          <w:rFonts w:ascii="Arial" w:hAnsi="Arial" w:cs="Arial"/>
        </w:rPr>
        <w:t>?_</w:t>
      </w:r>
      <w:proofErr w:type="gramEnd"/>
      <w:r>
        <w:rPr>
          <w:rFonts w:ascii="Arial" w:hAnsi="Arial" w:cs="Arial"/>
        </w:rPr>
        <w:t>____________</w:t>
      </w:r>
    </w:p>
    <w:p w14:paraId="6312A274" w14:textId="3DE7C779" w:rsidR="00CA42B1" w:rsidRDefault="00CA42B1" w:rsidP="00CA42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_________________________________________________________________________</w:t>
      </w:r>
    </w:p>
    <w:p w14:paraId="7FDC47EB" w14:textId="6083AF86" w:rsidR="00CA42B1" w:rsidRDefault="00CA42B1" w:rsidP="00CA42B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15. Are there thermometers available to insure proper temperature of foods</w:t>
      </w:r>
      <w:proofErr w:type="gramStart"/>
      <w:r>
        <w:rPr>
          <w:rFonts w:ascii="Arial" w:hAnsi="Arial" w:cs="Arial"/>
        </w:rPr>
        <w:t>?_</w:t>
      </w:r>
      <w:proofErr w:type="gramEnd"/>
      <w:r>
        <w:rPr>
          <w:rFonts w:ascii="Arial" w:hAnsi="Arial" w:cs="Arial"/>
        </w:rPr>
        <w:t>______________</w:t>
      </w:r>
    </w:p>
    <w:p w14:paraId="36F19839" w14:textId="68E0D4DA" w:rsidR="00CA42B1" w:rsidRDefault="00CA42B1" w:rsidP="00CA42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_________________________________________________________________________</w:t>
      </w:r>
    </w:p>
    <w:p w14:paraId="1452A9B5" w14:textId="5F1460B7" w:rsidR="00CA42B1" w:rsidRDefault="00CA42B1" w:rsidP="00CA42B1">
      <w:pPr>
        <w:rPr>
          <w:rFonts w:ascii="Arial" w:hAnsi="Arial" w:cs="Arial"/>
        </w:rPr>
      </w:pPr>
      <w:r>
        <w:rPr>
          <w:rFonts w:ascii="Arial" w:hAnsi="Arial" w:cs="Arial"/>
        </w:rPr>
        <w:t>16. Describe the handwashing facility that will be used at this location for this event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</w:t>
      </w:r>
    </w:p>
    <w:p w14:paraId="2BCF27AB" w14:textId="7A8D3269" w:rsidR="00CA42B1" w:rsidRDefault="00CA42B1" w:rsidP="00CA42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_________________________________________________________________________</w:t>
      </w:r>
    </w:p>
    <w:p w14:paraId="15D3D6FD" w14:textId="7E43B0A5" w:rsidR="00CA42B1" w:rsidRDefault="00CA42B1" w:rsidP="00CA42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_________________________________________________________________________</w:t>
      </w:r>
    </w:p>
    <w:p w14:paraId="563513B3" w14:textId="77777777" w:rsidR="00C339EE" w:rsidRDefault="00CA42B1" w:rsidP="00CA42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17. Describe the procedures that will be used to ensure no bare-hand contact with the cooked </w:t>
      </w:r>
      <w:r w:rsidR="00C339EE">
        <w:rPr>
          <w:rFonts w:ascii="Arial" w:hAnsi="Arial" w:cs="Arial"/>
        </w:rPr>
        <w:t xml:space="preserve">  </w:t>
      </w:r>
    </w:p>
    <w:p w14:paraId="3B08FAA1" w14:textId="77777777" w:rsidR="00C339EE" w:rsidRDefault="00C339EE" w:rsidP="00C339EE">
      <w:pPr>
        <w:tabs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CA42B1">
        <w:rPr>
          <w:rFonts w:ascii="Arial" w:hAnsi="Arial" w:cs="Arial"/>
        </w:rPr>
        <w:t>product(s)</w:t>
      </w:r>
      <w:proofErr w:type="gramEnd"/>
      <w:r w:rsidR="00CA42B1">
        <w:rPr>
          <w:rFonts w:ascii="Arial" w:hAnsi="Arial" w:cs="Arial"/>
        </w:rPr>
        <w:t xml:space="preserve"> or any ready-to-eat foods:</w:t>
      </w:r>
      <w:r>
        <w:rPr>
          <w:rFonts w:ascii="Arial" w:hAnsi="Arial" w:cs="Arial"/>
        </w:rPr>
        <w:t>___________________________________________</w:t>
      </w:r>
    </w:p>
    <w:p w14:paraId="479F739D" w14:textId="77777777" w:rsidR="00C339EE" w:rsidRDefault="00C339EE" w:rsidP="00C339EE">
      <w:pPr>
        <w:tabs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________________________________________________________________________</w:t>
      </w:r>
    </w:p>
    <w:p w14:paraId="184F3F2C" w14:textId="77777777" w:rsidR="00C339EE" w:rsidRDefault="00C339EE" w:rsidP="00C339EE">
      <w:pPr>
        <w:tabs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________________________________________________________________________</w:t>
      </w:r>
    </w:p>
    <w:p w14:paraId="6942DC6A" w14:textId="77777777" w:rsidR="00C339EE" w:rsidRDefault="00C339EE" w:rsidP="00C339EE">
      <w:pPr>
        <w:tabs>
          <w:tab w:val="center" w:pos="4680"/>
        </w:tabs>
        <w:rPr>
          <w:rFonts w:ascii="Arial" w:hAnsi="Arial" w:cs="Arial"/>
        </w:rPr>
      </w:pPr>
    </w:p>
    <w:p w14:paraId="5489EA13" w14:textId="77777777" w:rsidR="00C339EE" w:rsidRDefault="00C339EE" w:rsidP="00C339EE">
      <w:pPr>
        <w:tabs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undersigned hereby applies for a permit to operate a Temporary Non-profit Food Service Permit pursuant to the O.C.G.A. 26-2-390 through 26-2-393. </w:t>
      </w:r>
    </w:p>
    <w:p w14:paraId="0BF362FE" w14:textId="77777777" w:rsidR="00C339EE" w:rsidRDefault="00C339EE" w:rsidP="00C339EE">
      <w:pPr>
        <w:tabs>
          <w:tab w:val="center" w:pos="4680"/>
        </w:tabs>
        <w:rPr>
          <w:rFonts w:ascii="Arial" w:hAnsi="Arial" w:cs="Arial"/>
        </w:rPr>
      </w:pPr>
    </w:p>
    <w:p w14:paraId="37D87F93" w14:textId="74ABC8D4" w:rsidR="00C339EE" w:rsidRDefault="00C339EE" w:rsidP="00C339EE">
      <w:pPr>
        <w:tabs>
          <w:tab w:val="center" w:pos="4680"/>
        </w:tabs>
        <w:rPr>
          <w:rFonts w:ascii="Arial" w:hAnsi="Arial" w:cs="Arial"/>
        </w:rPr>
      </w:pPr>
    </w:p>
    <w:p w14:paraId="7D446AE4" w14:textId="0C522FA9" w:rsidR="00C339EE" w:rsidRDefault="00C339EE" w:rsidP="0088280D">
      <w:pPr>
        <w:tabs>
          <w:tab w:val="center" w:pos="46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402F70D5" w14:textId="77777777" w:rsidR="00C339EE" w:rsidRDefault="00C339EE" w:rsidP="0088280D">
      <w:pPr>
        <w:tabs>
          <w:tab w:val="center" w:pos="46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Print Name</w:t>
      </w:r>
      <w:r w:rsidR="00CA42B1">
        <w:rPr>
          <w:rFonts w:ascii="Arial" w:hAnsi="Arial" w:cs="Arial"/>
        </w:rPr>
        <w:t xml:space="preserve"> </w:t>
      </w:r>
    </w:p>
    <w:p w14:paraId="1763BB1A" w14:textId="77777777" w:rsidR="00C339EE" w:rsidRDefault="00C339EE" w:rsidP="00C339EE">
      <w:pPr>
        <w:tabs>
          <w:tab w:val="center" w:pos="4680"/>
        </w:tabs>
        <w:rPr>
          <w:rFonts w:ascii="Arial" w:hAnsi="Arial" w:cs="Arial"/>
        </w:rPr>
      </w:pPr>
    </w:p>
    <w:p w14:paraId="6D68D197" w14:textId="5CD8E891" w:rsidR="00C339EE" w:rsidRDefault="00C339EE" w:rsidP="0088280D">
      <w:pPr>
        <w:tabs>
          <w:tab w:val="center" w:pos="46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                                     ______________</w:t>
      </w:r>
    </w:p>
    <w:p w14:paraId="05DCACD8" w14:textId="3863D272" w:rsidR="00CA42B1" w:rsidRDefault="00C339EE" w:rsidP="0088280D">
      <w:pPr>
        <w:tabs>
          <w:tab w:val="center" w:pos="46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Signature </w:t>
      </w:r>
      <w:r>
        <w:rPr>
          <w:rFonts w:ascii="Arial" w:hAnsi="Arial" w:cs="Arial"/>
        </w:rPr>
        <w:tab/>
        <w:t xml:space="preserve">                                                                             </w:t>
      </w:r>
      <w:r w:rsidR="0088280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Date</w:t>
      </w:r>
    </w:p>
    <w:p w14:paraId="7CF64804" w14:textId="0D0594F9" w:rsidR="0088280D" w:rsidRDefault="0088280D" w:rsidP="00C339EE">
      <w:pPr>
        <w:pBdr>
          <w:bottom w:val="single" w:sz="12" w:space="1" w:color="auto"/>
        </w:pBdr>
        <w:tabs>
          <w:tab w:val="center" w:pos="4680"/>
        </w:tabs>
        <w:rPr>
          <w:rFonts w:ascii="Arial" w:hAnsi="Arial" w:cs="Arial"/>
        </w:rPr>
      </w:pPr>
    </w:p>
    <w:p w14:paraId="2A30C28A" w14:textId="7D271BE4" w:rsidR="0088280D" w:rsidRPr="0088280D" w:rsidRDefault="0088280D" w:rsidP="0088280D">
      <w:pPr>
        <w:pBdr>
          <w:bottom w:val="single" w:sz="12" w:space="1" w:color="auto"/>
        </w:pBdr>
        <w:tabs>
          <w:tab w:val="center" w:pos="4680"/>
        </w:tabs>
        <w:jc w:val="center"/>
        <w:rPr>
          <w:rFonts w:ascii="Arial" w:hAnsi="Arial" w:cs="Arial"/>
          <w:b/>
          <w:bCs/>
        </w:rPr>
      </w:pPr>
      <w:r w:rsidRPr="0088280D">
        <w:rPr>
          <w:rFonts w:ascii="Arial" w:hAnsi="Arial" w:cs="Arial"/>
          <w:b/>
          <w:bCs/>
        </w:rPr>
        <w:t>DO NOT WRITE BELOW LINE</w:t>
      </w:r>
    </w:p>
    <w:p w14:paraId="0CA76620" w14:textId="170F8192" w:rsidR="0088280D" w:rsidRDefault="0088280D" w:rsidP="0088280D">
      <w:pPr>
        <w:tabs>
          <w:tab w:val="center" w:pos="4680"/>
        </w:tabs>
        <w:jc w:val="center"/>
        <w:rPr>
          <w:rFonts w:ascii="Arial" w:hAnsi="Arial" w:cs="Arial"/>
          <w:b/>
          <w:bCs/>
        </w:rPr>
      </w:pPr>
      <w:r w:rsidRPr="0088280D">
        <w:rPr>
          <w:rFonts w:ascii="Arial" w:hAnsi="Arial" w:cs="Arial"/>
          <w:b/>
          <w:bCs/>
        </w:rPr>
        <w:t>FOR INTERNAL USE ONLY</w:t>
      </w:r>
    </w:p>
    <w:p w14:paraId="5598BFC4" w14:textId="77777777" w:rsidR="0088280D" w:rsidRPr="0088280D" w:rsidRDefault="0088280D" w:rsidP="0088280D">
      <w:pPr>
        <w:tabs>
          <w:tab w:val="center" w:pos="4680"/>
        </w:tabs>
        <w:rPr>
          <w:rFonts w:ascii="Arial" w:hAnsi="Arial" w:cs="Arial"/>
          <w:b/>
          <w:bCs/>
        </w:rPr>
      </w:pPr>
    </w:p>
    <w:p w14:paraId="1E66DCDB" w14:textId="4C817825" w:rsidR="00C339EE" w:rsidRPr="00726ED0" w:rsidRDefault="00726ED0" w:rsidP="00726ED0">
      <w:pPr>
        <w:pStyle w:val="ListParagraph"/>
        <w:numPr>
          <w:ilvl w:val="0"/>
          <w:numId w:val="4"/>
        </w:numPr>
        <w:tabs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</w:rPr>
        <w:t>Copy of IRS Form 501</w:t>
      </w:r>
      <w:r w:rsidR="005D5DD0">
        <w:rPr>
          <w:rFonts w:ascii="Arial" w:hAnsi="Arial" w:cs="Arial"/>
        </w:rPr>
        <w:t>(c)</w:t>
      </w:r>
      <w:r>
        <w:rPr>
          <w:rFonts w:ascii="Arial" w:hAnsi="Arial" w:cs="Arial"/>
        </w:rPr>
        <w:t xml:space="preserve"> or a letter determining tax exempt status from the Georgia Commissioner of Revenue attached?    </w:t>
      </w:r>
      <w:r w:rsidRPr="00726ED0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24"/>
          <w:szCs w:val="24"/>
        </w:rPr>
        <w:t xml:space="preserve"> Yes         </w:t>
      </w:r>
      <w:r w:rsidRPr="00726ED0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</w:p>
    <w:p w14:paraId="6CA73310" w14:textId="77777777" w:rsidR="00726ED0" w:rsidRPr="00726ED0" w:rsidRDefault="00726ED0" w:rsidP="00726ED0">
      <w:pPr>
        <w:pStyle w:val="ListParagraph"/>
        <w:tabs>
          <w:tab w:val="center" w:pos="4680"/>
        </w:tabs>
        <w:rPr>
          <w:rFonts w:ascii="Arial" w:hAnsi="Arial" w:cs="Arial"/>
        </w:rPr>
      </w:pPr>
    </w:p>
    <w:p w14:paraId="3BE83F04" w14:textId="77777777" w:rsidR="00726ED0" w:rsidRPr="00726ED0" w:rsidRDefault="00726ED0" w:rsidP="00726ED0">
      <w:pPr>
        <w:pStyle w:val="ListParagraph"/>
        <w:numPr>
          <w:ilvl w:val="0"/>
          <w:numId w:val="4"/>
        </w:numPr>
        <w:tabs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Educational Material/Consultation Provided by: </w:t>
      </w:r>
    </w:p>
    <w:p w14:paraId="57C64FFF" w14:textId="77777777" w:rsidR="00726ED0" w:rsidRPr="00726ED0" w:rsidRDefault="00726ED0" w:rsidP="00726ED0">
      <w:pPr>
        <w:pStyle w:val="ListParagraph"/>
        <w:rPr>
          <w:rFonts w:ascii="Arial" w:hAnsi="Arial" w:cs="Arial"/>
          <w:sz w:val="24"/>
          <w:szCs w:val="24"/>
        </w:rPr>
      </w:pPr>
    </w:p>
    <w:p w14:paraId="1B6A7BC9" w14:textId="183EE8EF" w:rsidR="00726ED0" w:rsidRPr="00726ED0" w:rsidRDefault="00726ED0" w:rsidP="00726ED0">
      <w:pPr>
        <w:pStyle w:val="ListParagraph"/>
        <w:tabs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________________________________                          ___________________</w:t>
      </w:r>
    </w:p>
    <w:p w14:paraId="4C4F8135" w14:textId="406A5C79" w:rsidR="00726ED0" w:rsidRDefault="00726ED0" w:rsidP="00726ED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Name                                                                                        Title</w:t>
      </w:r>
    </w:p>
    <w:p w14:paraId="4B6A6480" w14:textId="77777777" w:rsidR="00726ED0" w:rsidRPr="00726ED0" w:rsidRDefault="00726ED0" w:rsidP="00726ED0">
      <w:pPr>
        <w:pStyle w:val="ListParagraph"/>
        <w:rPr>
          <w:rFonts w:ascii="Arial" w:hAnsi="Arial" w:cs="Arial"/>
        </w:rPr>
      </w:pPr>
    </w:p>
    <w:p w14:paraId="4C615039" w14:textId="2B344B00" w:rsidR="00726ED0" w:rsidRPr="00726ED0" w:rsidRDefault="00726ED0" w:rsidP="00726ED0">
      <w:pPr>
        <w:pStyle w:val="ListParagraph"/>
        <w:numPr>
          <w:ilvl w:val="0"/>
          <w:numId w:val="4"/>
        </w:numPr>
        <w:tabs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</w:rPr>
        <w:t>Date:____________________</w:t>
      </w:r>
    </w:p>
    <w:p w14:paraId="317CB13F" w14:textId="77777777" w:rsidR="00C339EE" w:rsidRPr="00CA42B1" w:rsidRDefault="00C339EE" w:rsidP="00C339EE">
      <w:pPr>
        <w:tabs>
          <w:tab w:val="center" w:pos="4680"/>
        </w:tabs>
        <w:rPr>
          <w:rFonts w:ascii="Arial" w:hAnsi="Arial" w:cs="Arial"/>
        </w:rPr>
      </w:pPr>
    </w:p>
    <w:sectPr w:rsidR="00C339EE" w:rsidRPr="00CA4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5643"/>
    <w:multiLevelType w:val="hybridMultilevel"/>
    <w:tmpl w:val="AB06B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91C01"/>
    <w:multiLevelType w:val="hybridMultilevel"/>
    <w:tmpl w:val="D9649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95D6E"/>
    <w:multiLevelType w:val="hybridMultilevel"/>
    <w:tmpl w:val="E16C8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43C4A"/>
    <w:multiLevelType w:val="hybridMultilevel"/>
    <w:tmpl w:val="53BE03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7F"/>
    <w:rsid w:val="002D1941"/>
    <w:rsid w:val="00370EEF"/>
    <w:rsid w:val="003B4462"/>
    <w:rsid w:val="005B3E7F"/>
    <w:rsid w:val="005D2CB0"/>
    <w:rsid w:val="005D5DD0"/>
    <w:rsid w:val="00726ED0"/>
    <w:rsid w:val="00747072"/>
    <w:rsid w:val="0088280D"/>
    <w:rsid w:val="00C339EE"/>
    <w:rsid w:val="00C84CAA"/>
    <w:rsid w:val="00CA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F8BA1"/>
  <w15:chartTrackingRefBased/>
  <w15:docId w15:val="{C83CD1F7-DDA9-4465-908A-BA23D4A1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33AC6B44C794E9BB34F990656EE75" ma:contentTypeVersion="11" ma:contentTypeDescription="Create a new document." ma:contentTypeScope="" ma:versionID="7a215f71119ab322c63d13af792993a0">
  <xsd:schema xmlns:xsd="http://www.w3.org/2001/XMLSchema" xmlns:xs="http://www.w3.org/2001/XMLSchema" xmlns:p="http://schemas.microsoft.com/office/2006/metadata/properties" xmlns:ns2="14b41e00-886b-41f0-a1e4-57d1ed63feef" targetNamespace="http://schemas.microsoft.com/office/2006/metadata/properties" ma:root="true" ma:fieldsID="95f9b8b39e802e22f19080b29dd2f398" ns2:_="">
    <xsd:import namespace="14b41e00-886b-41f0-a1e4-57d1ed63f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41e00-886b-41f0-a1e4-57d1ed63f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F94E9D-6D3F-4A57-9BEB-F5888F5CCF33}"/>
</file>

<file path=customXml/itemProps2.xml><?xml version="1.0" encoding="utf-8"?>
<ds:datastoreItem xmlns:ds="http://schemas.openxmlformats.org/officeDocument/2006/customXml" ds:itemID="{EFC1274E-B535-4E2E-BBBB-D5B4500CDA69}"/>
</file>

<file path=customXml/itemProps3.xml><?xml version="1.0" encoding="utf-8"?>
<ds:datastoreItem xmlns:ds="http://schemas.openxmlformats.org/officeDocument/2006/customXml" ds:itemID="{2526A0CD-F544-49CF-B9D8-0AC13DA032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Evans</dc:creator>
  <cp:keywords/>
  <dc:description/>
  <cp:lastModifiedBy>Pres</cp:lastModifiedBy>
  <cp:revision>2</cp:revision>
  <dcterms:created xsi:type="dcterms:W3CDTF">2021-05-24T18:13:00Z</dcterms:created>
  <dcterms:modified xsi:type="dcterms:W3CDTF">2021-05-24T18:13:00Z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0x0101000E033AC6B44C794E9BB34F990656EE75</vt:lpwstr>
  </property>
</Properties>
</file>